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33" w:rsidRDefault="004D2733" w:rsidP="007F5CB9">
      <w:r>
        <w:t>UNDP SCHEME 2012</w:t>
      </w:r>
    </w:p>
    <w:p w:rsidR="004D2733" w:rsidRDefault="00E379F6" w:rsidP="007F5CB9">
      <w:r>
        <w:t>18</w:t>
      </w:r>
      <w:r w:rsidR="004D2733">
        <w:t>/07/2012.</w:t>
      </w:r>
    </w:p>
    <w:p w:rsidR="004D2733" w:rsidRDefault="004D2733" w:rsidP="007F5CB9"/>
    <w:p w:rsidR="004D2733" w:rsidRDefault="004D2733" w:rsidP="007F5CB9">
      <w:r>
        <w:t xml:space="preserve">This is to notify you that you have been appointed as one of the recipients of a Cash Grant/Donation for your personal and community development. You were selected among the beneficiaries to receive the sum of GBP 750,000.00 as developmental aid from the UN Foundation. Please contact UNDP Secretary- Mrs. Shannon Maris on this email: </w:t>
      </w:r>
      <w:hyperlink r:id="rId4" w:history="1">
        <w:r w:rsidRPr="002A489D">
          <w:rPr>
            <w:rStyle w:val="Hyperlink"/>
          </w:rPr>
          <w:t>grants@undgs.org</w:t>
        </w:r>
      </w:hyperlink>
      <w:r>
        <w:t xml:space="preserve">  TEL: +447035953719.</w:t>
      </w:r>
    </w:p>
    <w:p w:rsidR="004D2733" w:rsidRDefault="004D2733" w:rsidP="007F5CB9"/>
    <w:p w:rsidR="004D2733" w:rsidRDefault="004D2733" w:rsidP="007F5CB9">
      <w:r>
        <w:t>Name in full:</w:t>
      </w:r>
    </w:p>
    <w:p w:rsidR="004D2733" w:rsidRDefault="004D2733" w:rsidP="007F5CB9">
      <w:r>
        <w:t>Address:</w:t>
      </w:r>
    </w:p>
    <w:p w:rsidR="004D2733" w:rsidRDefault="004D2733" w:rsidP="007F5CB9">
      <w:r>
        <w:t>Nationality:</w:t>
      </w:r>
    </w:p>
    <w:p w:rsidR="004D2733" w:rsidRDefault="004D2733" w:rsidP="007F5CB9">
      <w:r>
        <w:t>Age:</w:t>
      </w:r>
    </w:p>
    <w:p w:rsidR="004D2733" w:rsidRDefault="004D2733" w:rsidP="007F5CB9">
      <w:r>
        <w:t>Gender:</w:t>
      </w:r>
    </w:p>
    <w:p w:rsidR="004D2733" w:rsidRDefault="004D2733" w:rsidP="007F5CB9">
      <w:r>
        <w:t>Occupation:</w:t>
      </w:r>
    </w:p>
    <w:p w:rsidR="004D2733" w:rsidRDefault="004D2733" w:rsidP="007F5CB9">
      <w:r>
        <w:t>Cell Phone</w:t>
      </w:r>
    </w:p>
    <w:p w:rsidR="004D2733" w:rsidRDefault="004D2733" w:rsidP="007F5CB9">
      <w:r>
        <w:t>Present country:</w:t>
      </w:r>
    </w:p>
    <w:p w:rsidR="004D2733" w:rsidRDefault="004D2733" w:rsidP="007F5CB9">
      <w:r>
        <w:t>Alternate Email Address:</w:t>
      </w:r>
    </w:p>
    <w:p w:rsidR="004D2733" w:rsidRDefault="004D2733" w:rsidP="007F5CB9"/>
    <w:p w:rsidR="004D2733" w:rsidRDefault="004D2733" w:rsidP="007F5CB9">
      <w:r>
        <w:t xml:space="preserve">Note that you are to send your details to the payment department email:  </w:t>
      </w:r>
      <w:hyperlink r:id="rId5" w:history="1">
        <w:r w:rsidRPr="002A489D">
          <w:rPr>
            <w:rStyle w:val="Hyperlink"/>
          </w:rPr>
          <w:t>grants@undgs.org</w:t>
        </w:r>
      </w:hyperlink>
    </w:p>
    <w:p w:rsidR="004D2733" w:rsidRDefault="004D2733" w:rsidP="007F5CB9"/>
    <w:p w:rsidR="004D2733" w:rsidRDefault="004D2733" w:rsidP="007F5CB9">
      <w:r>
        <w:t>Regards,</w:t>
      </w:r>
    </w:p>
    <w:p w:rsidR="004D2733" w:rsidRDefault="004D2733" w:rsidP="007F5CB9">
      <w:r>
        <w:t>Chairman UNDP Grant Programmed</w:t>
      </w:r>
    </w:p>
    <w:sectPr w:rsidR="004D2733" w:rsidSect="00CF0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F5CB9"/>
    <w:rsid w:val="0000461D"/>
    <w:rsid w:val="00093F9D"/>
    <w:rsid w:val="002659FB"/>
    <w:rsid w:val="002A489D"/>
    <w:rsid w:val="003C23BE"/>
    <w:rsid w:val="004D2733"/>
    <w:rsid w:val="0064280D"/>
    <w:rsid w:val="007B6FB1"/>
    <w:rsid w:val="007D63E7"/>
    <w:rsid w:val="007F5CB9"/>
    <w:rsid w:val="008C2248"/>
    <w:rsid w:val="009615B2"/>
    <w:rsid w:val="00AD34D3"/>
    <w:rsid w:val="00BA2418"/>
    <w:rsid w:val="00BB3924"/>
    <w:rsid w:val="00C1324C"/>
    <w:rsid w:val="00CF0918"/>
    <w:rsid w:val="00D56E85"/>
    <w:rsid w:val="00D9260E"/>
    <w:rsid w:val="00DB3C92"/>
    <w:rsid w:val="00E379F6"/>
    <w:rsid w:val="00E4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1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63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ts@undgs.org" TargetMode="External"/><Relationship Id="rId4" Type="http://schemas.openxmlformats.org/officeDocument/2006/relationships/hyperlink" Target="mailto:grants@und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UNDP SCHEME 2012</vt:lpstr>
    </vt:vector>
  </TitlesOfParts>
  <Company>&lt;arabianhorse&gt;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SCHEME 2012</dc:title>
  <dc:creator>HP</dc:creator>
  <cp:lastModifiedBy>HP</cp:lastModifiedBy>
  <cp:revision>2</cp:revision>
  <dcterms:created xsi:type="dcterms:W3CDTF">2012-07-18T17:16:00Z</dcterms:created>
  <dcterms:modified xsi:type="dcterms:W3CDTF">2012-07-18T17:16:00Z</dcterms:modified>
</cp:coreProperties>
</file>